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6E40D" w14:textId="577EFA66" w:rsidR="00020648" w:rsidRDefault="00020648">
      <w:r>
        <w:t xml:space="preserve">ELENCO MATERIALE CLASSI </w:t>
      </w:r>
      <w:r w:rsidR="00E47FC6">
        <w:t>QUARTE</w:t>
      </w:r>
      <w:r w:rsidR="000C64A4">
        <w:t xml:space="preserve"> - </w:t>
      </w:r>
      <w:r>
        <w:t>ANNO SCOLASTICO 202</w:t>
      </w:r>
      <w:r w:rsidR="00E47FC6">
        <w:t>4</w:t>
      </w:r>
      <w:r>
        <w:t>/202</w:t>
      </w:r>
      <w:r w:rsidR="00E47FC6">
        <w:t>5</w:t>
      </w:r>
    </w:p>
    <w:p w14:paraId="0AD599ED" w14:textId="1EEE3BDC" w:rsidR="00E47FC6" w:rsidRDefault="00AB7CF0" w:rsidP="00E47FC6">
      <w:pPr>
        <w:pStyle w:val="Paragrafoelenco"/>
        <w:numPr>
          <w:ilvl w:val="0"/>
          <w:numId w:val="1"/>
        </w:numPr>
      </w:pPr>
      <w:r>
        <w:t>7</w:t>
      </w:r>
      <w:r w:rsidR="00E47FC6">
        <w:t xml:space="preserve"> quaderni a quadretti da 0,5 cm, con margini già ricoperti con copertine plastificate nei seguenti colori: rosa chiaro, rosso, giallo, fuxia, verde, viola</w:t>
      </w:r>
      <w:r w:rsidR="005B4C21">
        <w:t>, bianco;</w:t>
      </w:r>
    </w:p>
    <w:p w14:paraId="0E29F7C4" w14:textId="351E72FD" w:rsidR="005B4C21" w:rsidRDefault="005B4C21" w:rsidP="00E47FC6">
      <w:pPr>
        <w:pStyle w:val="Paragrafoelenco"/>
        <w:numPr>
          <w:ilvl w:val="0"/>
          <w:numId w:val="1"/>
        </w:numPr>
      </w:pPr>
      <w:r>
        <w:t>1 quaderno a quadretti da 0,5 cm con margini da tenere a scuola come scorta;</w:t>
      </w:r>
    </w:p>
    <w:p w14:paraId="40934134" w14:textId="3E70A088" w:rsidR="001C76CB" w:rsidRDefault="001C76CB" w:rsidP="00020648">
      <w:pPr>
        <w:pStyle w:val="Paragrafoelenco"/>
        <w:numPr>
          <w:ilvl w:val="0"/>
          <w:numId w:val="1"/>
        </w:numPr>
      </w:pPr>
      <w:r>
        <w:t>Un vocabolario di lingua italiana</w:t>
      </w:r>
      <w:r w:rsidR="005B4C21">
        <w:t>;</w:t>
      </w:r>
    </w:p>
    <w:p w14:paraId="3DF2FA13" w14:textId="020F3436" w:rsidR="00AB7CF0" w:rsidRDefault="005B4C21" w:rsidP="00AB7CF0">
      <w:pPr>
        <w:pStyle w:val="Paragrafoelenco"/>
        <w:numPr>
          <w:ilvl w:val="0"/>
          <w:numId w:val="1"/>
        </w:numPr>
      </w:pPr>
      <w:r>
        <w:t xml:space="preserve">Un raccoglitore </w:t>
      </w:r>
      <w:r w:rsidR="000C64A4">
        <w:t xml:space="preserve">grande </w:t>
      </w:r>
      <w:r>
        <w:t xml:space="preserve">ad anelli </w:t>
      </w:r>
      <w:r w:rsidR="00AD39E2">
        <w:t xml:space="preserve"> </w:t>
      </w:r>
      <w:r>
        <w:t xml:space="preserve">con fogli a righe di classe quinta, con margini, due divisori colorati e </w:t>
      </w:r>
      <w:r w:rsidR="00AB7CF0">
        <w:t>due</w:t>
      </w:r>
      <w:r>
        <w:t xml:space="preserve"> bustin</w:t>
      </w:r>
      <w:r w:rsidR="00AB7CF0">
        <w:t>e</w:t>
      </w:r>
      <w:r>
        <w:t xml:space="preserve"> </w:t>
      </w:r>
      <w:r w:rsidR="00AB7CF0">
        <w:t>trasparenti con fori;</w:t>
      </w:r>
    </w:p>
    <w:p w14:paraId="5529CEC3" w14:textId="2E6CF904" w:rsidR="00A5768D" w:rsidRDefault="00A5768D" w:rsidP="00020648">
      <w:pPr>
        <w:pStyle w:val="Paragrafoelenco"/>
        <w:numPr>
          <w:ilvl w:val="0"/>
          <w:numId w:val="1"/>
        </w:numPr>
      </w:pPr>
      <w:r>
        <w:t xml:space="preserve">Astuccio completo di penne rossa e blu cancellabili, matita, gomma, colla, temperino con scatola raccogli-tempera, forbici, </w:t>
      </w:r>
      <w:r w:rsidR="00D07A9D">
        <w:t>matite colorate</w:t>
      </w:r>
      <w:r w:rsidR="00E85D16">
        <w:t>;</w:t>
      </w:r>
    </w:p>
    <w:p w14:paraId="2599E0F3" w14:textId="5618E8AE" w:rsidR="00AB7CF0" w:rsidRDefault="00AB7CF0" w:rsidP="00020648">
      <w:pPr>
        <w:pStyle w:val="Paragrafoelenco"/>
        <w:numPr>
          <w:ilvl w:val="0"/>
          <w:numId w:val="1"/>
        </w:numPr>
      </w:pPr>
      <w:r>
        <w:t>Un righello e un goniometro semicircolare;</w:t>
      </w:r>
    </w:p>
    <w:p w14:paraId="5A62E6F9" w14:textId="6A5A9E70" w:rsidR="00D07A9D" w:rsidRDefault="00D07A9D" w:rsidP="00020648">
      <w:pPr>
        <w:pStyle w:val="Paragrafoelenco"/>
        <w:numPr>
          <w:ilvl w:val="0"/>
          <w:numId w:val="1"/>
        </w:numPr>
      </w:pPr>
      <w:r>
        <w:t>Una cartelletta con elastico da tenere nello zaino</w:t>
      </w:r>
      <w:r w:rsidR="000433C6">
        <w:t>;</w:t>
      </w:r>
      <w:r w:rsidR="00E85D16">
        <w:t xml:space="preserve"> una cartelletta con elastico da lasciare a scuola per raccogliere i disegni di immagine;</w:t>
      </w:r>
    </w:p>
    <w:p w14:paraId="566A835A" w14:textId="692241C5" w:rsidR="00E85D16" w:rsidRDefault="00E85D16" w:rsidP="00020648">
      <w:pPr>
        <w:pStyle w:val="Paragrafoelenco"/>
        <w:numPr>
          <w:ilvl w:val="0"/>
          <w:numId w:val="1"/>
        </w:numPr>
      </w:pPr>
      <w:r>
        <w:t>Una scatola di acquerelli;</w:t>
      </w:r>
    </w:p>
    <w:p w14:paraId="1AA4DAA0" w14:textId="3D590B73" w:rsidR="00E85D16" w:rsidRDefault="00E85D16" w:rsidP="00020648">
      <w:pPr>
        <w:pStyle w:val="Paragrafoelenco"/>
        <w:numPr>
          <w:ilvl w:val="0"/>
          <w:numId w:val="1"/>
        </w:numPr>
      </w:pPr>
      <w:r>
        <w:t>Un</w:t>
      </w:r>
      <w:r w:rsidR="00E47FC6">
        <w:t xml:space="preserve"> </w:t>
      </w:r>
      <w:r w:rsidR="00AD39E2">
        <w:t>pacchetto</w:t>
      </w:r>
      <w:r>
        <w:t xml:space="preserve"> di fazzoletti di carta</w:t>
      </w:r>
      <w:r w:rsidR="00AD39E2">
        <w:t xml:space="preserve"> da lasciare sempre nello zaino</w:t>
      </w:r>
      <w:r>
        <w:t>;</w:t>
      </w:r>
    </w:p>
    <w:p w14:paraId="38A3FFFF" w14:textId="1A1F8A38" w:rsidR="001C76CB" w:rsidRDefault="000433C6" w:rsidP="001C76CB">
      <w:pPr>
        <w:pStyle w:val="Paragrafoelenco"/>
        <w:numPr>
          <w:ilvl w:val="0"/>
          <w:numId w:val="1"/>
        </w:numPr>
      </w:pPr>
      <w:r>
        <w:t>Un paio di scarpe per la palestra, in un sacchetto di tessuto traspirante.</w:t>
      </w:r>
    </w:p>
    <w:p w14:paraId="482BBE70" w14:textId="7C5F563C" w:rsidR="000C64A4" w:rsidRDefault="000C64A4" w:rsidP="000C64A4">
      <w:pPr>
        <w:pStyle w:val="Paragrafoelenco"/>
        <w:numPr>
          <w:ilvl w:val="0"/>
          <w:numId w:val="1"/>
        </w:numPr>
      </w:pPr>
      <w:r>
        <w:t>Libro di Inglese della classe terza e quaderno arancione sul quale sono stati svolti i compiti delle vacanze (se il quadernone di Inglese fosse finito, portarne</w:t>
      </w:r>
      <w:r w:rsidR="00766460">
        <w:t xml:space="preserve"> anche</w:t>
      </w:r>
      <w:r>
        <w:t xml:space="preserve"> uno nuovo con copertina arancione, a quadretti da 0,5cm).</w:t>
      </w:r>
    </w:p>
    <w:p w14:paraId="3881430F" w14:textId="50C54252" w:rsidR="000C64A4" w:rsidRDefault="000C64A4" w:rsidP="000C64A4">
      <w:pPr>
        <w:spacing w:after="0"/>
      </w:pPr>
      <w:r>
        <w:t>Il diario verrà fornito dalla scuola.</w:t>
      </w:r>
    </w:p>
    <w:p w14:paraId="10D6F01D" w14:textId="666E8215" w:rsidR="000C64A4" w:rsidRDefault="000C64A4" w:rsidP="000C64A4">
      <w:pPr>
        <w:spacing w:after="0"/>
      </w:pPr>
      <w:r>
        <w:t>E’ bene che tutto il materiale sopraindicato sia etichettato con il nome della vostra bambina o del vostro bambino.</w:t>
      </w:r>
    </w:p>
    <w:p w14:paraId="22FDCEDA" w14:textId="0479DADD" w:rsidR="00E5699C" w:rsidRDefault="00AD39E2" w:rsidP="000C64A4">
      <w:pPr>
        <w:spacing w:after="0"/>
      </w:pPr>
      <w:r>
        <w:t>Si consiglia di prenotare il prima possibile dal proprio cartolaio di fiducia i seguenti testi:</w:t>
      </w:r>
    </w:p>
    <w:p w14:paraId="51CE0628" w14:textId="77777777" w:rsidR="000C64A4" w:rsidRDefault="000C64A4" w:rsidP="000C64A4">
      <w:pPr>
        <w:spacing w:after="0"/>
      </w:pPr>
    </w:p>
    <w:p w14:paraId="539217A6" w14:textId="77777777" w:rsidR="00AD39E2" w:rsidRPr="00766460" w:rsidRDefault="00AD39E2" w:rsidP="00AD39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val="en-GB" w:eastAsia="it-IT"/>
        </w:rPr>
      </w:pPr>
      <w:r w:rsidRPr="00766460">
        <w:rPr>
          <w:rFonts w:eastAsia="Times New Roman" w:cstheme="minorHAnsi"/>
          <w:b/>
          <w:bCs/>
          <w:color w:val="000000"/>
          <w:sz w:val="20"/>
          <w:szCs w:val="20"/>
          <w:lang w:val="en-GB" w:eastAsia="it-IT"/>
        </w:rPr>
        <w:t>AA VV</w:t>
      </w:r>
    </w:p>
    <w:p w14:paraId="26A20C14" w14:textId="77777777" w:rsidR="00AD39E2" w:rsidRPr="00766460" w:rsidRDefault="00AD39E2" w:rsidP="00AD39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8166F"/>
          <w:sz w:val="32"/>
          <w:szCs w:val="32"/>
          <w:lang w:val="en-GB" w:eastAsia="it-IT"/>
        </w:rPr>
      </w:pPr>
      <w:r w:rsidRPr="00766460">
        <w:rPr>
          <w:rFonts w:eastAsia="Times New Roman" w:cstheme="minorHAnsi"/>
          <w:b/>
          <w:bCs/>
          <w:color w:val="28166F"/>
          <w:sz w:val="32"/>
          <w:szCs w:val="32"/>
          <w:lang w:val="en-GB" w:eastAsia="it-IT"/>
        </w:rPr>
        <w:t>LEARN WITH US 4</w:t>
      </w:r>
    </w:p>
    <w:p w14:paraId="7D35C183" w14:textId="7257835D" w:rsidR="00AD39E2" w:rsidRPr="00AD39E2" w:rsidRDefault="00AD39E2" w:rsidP="00AD39E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D39E2">
        <w:rPr>
          <w:rFonts w:eastAsia="Times New Roman" w:cstheme="minorHAnsi"/>
          <w:color w:val="000000"/>
          <w:sz w:val="24"/>
          <w:szCs w:val="24"/>
          <w:lang w:eastAsia="it-IT"/>
        </w:rPr>
        <w:t>9780194464925</w:t>
      </w:r>
    </w:p>
    <w:p w14:paraId="225775FB" w14:textId="77777777" w:rsidR="00AD39E2" w:rsidRPr="00AD39E2" w:rsidRDefault="00AD39E2" w:rsidP="00AD39E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585B5575" w14:textId="77777777" w:rsidR="00AD39E2" w:rsidRPr="00AD39E2" w:rsidRDefault="00AD39E2" w:rsidP="00AD39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AD39E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 ROSSI FRANCESCO</w:t>
      </w:r>
    </w:p>
    <w:p w14:paraId="42EA4870" w14:textId="77777777" w:rsidR="00AD39E2" w:rsidRPr="00AD39E2" w:rsidRDefault="00AD39E2" w:rsidP="00AD39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8166F"/>
          <w:sz w:val="32"/>
          <w:szCs w:val="32"/>
          <w:lang w:eastAsia="it-IT"/>
        </w:rPr>
      </w:pPr>
      <w:r w:rsidRPr="00AD39E2">
        <w:rPr>
          <w:rFonts w:eastAsia="Times New Roman" w:cstheme="minorHAnsi"/>
          <w:b/>
          <w:bCs/>
          <w:color w:val="28166F"/>
          <w:sz w:val="32"/>
          <w:szCs w:val="32"/>
          <w:lang w:eastAsia="it-IT"/>
        </w:rPr>
        <w:t>UN CIELO A COLORI CL. 4-5</w:t>
      </w:r>
    </w:p>
    <w:p w14:paraId="30E9CFD9" w14:textId="664A8576" w:rsidR="00AD39E2" w:rsidRPr="00AD39E2" w:rsidRDefault="00AD39E2" w:rsidP="00AD39E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D39E2">
        <w:rPr>
          <w:rFonts w:eastAsia="Times New Roman" w:cstheme="minorHAnsi"/>
          <w:color w:val="000000"/>
          <w:sz w:val="24"/>
          <w:szCs w:val="24"/>
          <w:lang w:eastAsia="it-IT"/>
        </w:rPr>
        <w:t>9788809930094</w:t>
      </w:r>
    </w:p>
    <w:p w14:paraId="53EEE04D" w14:textId="77777777" w:rsidR="00AD39E2" w:rsidRPr="00AD39E2" w:rsidRDefault="00AD39E2" w:rsidP="00AD39E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69980942" w14:textId="77777777" w:rsidR="00AD39E2" w:rsidRPr="00AD39E2" w:rsidRDefault="00AD39E2" w:rsidP="00AD39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AD39E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SANTAROSSA CATYA, SOLDAN ELENA, SOLDATI PAMELA</w:t>
      </w:r>
    </w:p>
    <w:p w14:paraId="08A80E22" w14:textId="77777777" w:rsidR="00AD39E2" w:rsidRPr="00AD39E2" w:rsidRDefault="00AD39E2" w:rsidP="00AD39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8166F"/>
          <w:sz w:val="32"/>
          <w:szCs w:val="32"/>
          <w:lang w:eastAsia="it-IT"/>
        </w:rPr>
      </w:pPr>
      <w:r w:rsidRPr="00AD39E2">
        <w:rPr>
          <w:rFonts w:eastAsia="Times New Roman" w:cstheme="minorHAnsi"/>
          <w:b/>
          <w:bCs/>
          <w:color w:val="28166F"/>
          <w:sz w:val="32"/>
          <w:szCs w:val="32"/>
          <w:lang w:eastAsia="it-IT"/>
        </w:rPr>
        <w:t>SE PROVO RIESCO DI PIÙ 4</w:t>
      </w:r>
    </w:p>
    <w:p w14:paraId="3232EA12" w14:textId="1055E6F1" w:rsidR="00AD39E2" w:rsidRPr="00AD39E2" w:rsidRDefault="00AD39E2" w:rsidP="00AD39E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D39E2">
        <w:rPr>
          <w:rFonts w:eastAsia="Times New Roman" w:cstheme="minorHAnsi"/>
          <w:color w:val="000000"/>
          <w:sz w:val="24"/>
          <w:szCs w:val="24"/>
          <w:lang w:eastAsia="it-IT"/>
        </w:rPr>
        <w:t>9788883885860</w:t>
      </w:r>
    </w:p>
    <w:p w14:paraId="169A557D" w14:textId="77777777" w:rsidR="00AD39E2" w:rsidRPr="00AD39E2" w:rsidRDefault="00AD39E2" w:rsidP="00AD39E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336F3F2F" w14:textId="77777777" w:rsidR="00AD39E2" w:rsidRPr="00AD39E2" w:rsidRDefault="00AD39E2" w:rsidP="00AD39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AD39E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AA VV</w:t>
      </w:r>
    </w:p>
    <w:p w14:paraId="4DD7CB96" w14:textId="77777777" w:rsidR="00AD39E2" w:rsidRPr="00AD39E2" w:rsidRDefault="00AD39E2" w:rsidP="00AD39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8166F"/>
          <w:sz w:val="32"/>
          <w:szCs w:val="32"/>
          <w:lang w:eastAsia="it-IT"/>
        </w:rPr>
      </w:pPr>
      <w:r w:rsidRPr="00AD39E2">
        <w:rPr>
          <w:rFonts w:eastAsia="Times New Roman" w:cstheme="minorHAnsi"/>
          <w:b/>
          <w:bCs/>
          <w:color w:val="28166F"/>
          <w:sz w:val="32"/>
          <w:szCs w:val="32"/>
          <w:lang w:eastAsia="it-IT"/>
        </w:rPr>
        <w:t>MONDO 2030 UNICO 4</w:t>
      </w:r>
    </w:p>
    <w:p w14:paraId="6AAA0757" w14:textId="77777777" w:rsidR="00AD39E2" w:rsidRPr="00AD39E2" w:rsidRDefault="00AD39E2" w:rsidP="00AD39E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D39E2">
        <w:rPr>
          <w:rFonts w:eastAsia="Times New Roman" w:cstheme="minorHAnsi"/>
          <w:color w:val="000000"/>
          <w:sz w:val="24"/>
          <w:szCs w:val="24"/>
          <w:lang w:eastAsia="it-IT"/>
        </w:rPr>
        <w:t>9788847307056</w:t>
      </w:r>
    </w:p>
    <w:p w14:paraId="6773A494" w14:textId="77777777" w:rsidR="00766460" w:rsidRDefault="00766460" w:rsidP="00766460">
      <w:pPr>
        <w:spacing w:after="0"/>
      </w:pPr>
    </w:p>
    <w:p w14:paraId="7C5E6AB3" w14:textId="77777777" w:rsidR="00766460" w:rsidRDefault="00766460" w:rsidP="00766460">
      <w:pPr>
        <w:spacing w:after="0"/>
        <w:rPr>
          <w:rFonts w:ascii="Brush Script MT" w:hAnsi="Brush Script MT"/>
          <w:sz w:val="32"/>
          <w:szCs w:val="32"/>
        </w:rPr>
      </w:pPr>
      <w:r w:rsidRPr="00766460">
        <w:rPr>
          <w:rFonts w:ascii="Brush Script MT" w:hAnsi="Brush Script MT"/>
          <w:sz w:val="32"/>
          <w:szCs w:val="32"/>
        </w:rPr>
        <w:t xml:space="preserve">Buone vacanze a tutti, ci vediamo a settembre.                       </w:t>
      </w:r>
    </w:p>
    <w:p w14:paraId="3240F160" w14:textId="3CF41F38" w:rsidR="00766460" w:rsidRPr="00766460" w:rsidRDefault="00766460" w:rsidP="00766460">
      <w:pPr>
        <w:spacing w:after="0"/>
        <w:rPr>
          <w:rFonts w:ascii="Brush Script MT" w:hAnsi="Brush Script MT"/>
          <w:sz w:val="32"/>
          <w:szCs w:val="32"/>
        </w:rPr>
      </w:pPr>
      <w:r w:rsidRPr="00766460">
        <w:rPr>
          <w:rFonts w:ascii="Brush Script MT" w:hAnsi="Brush Script MT"/>
          <w:sz w:val="32"/>
          <w:szCs w:val="32"/>
        </w:rPr>
        <w:t xml:space="preserve">Le vostre maestre                                                                                                           </w:t>
      </w:r>
      <w:r>
        <w:rPr>
          <w:rFonts w:ascii="Brush Script MT" w:hAnsi="Brush Script MT"/>
          <w:sz w:val="32"/>
          <w:szCs w:val="32"/>
        </w:rPr>
        <w:t xml:space="preserve">                              </w:t>
      </w:r>
      <w:r w:rsidRPr="00766460">
        <w:rPr>
          <w:rFonts w:ascii="Brush Script MT" w:hAnsi="Brush Script MT"/>
          <w:sz w:val="32"/>
          <w:szCs w:val="32"/>
        </w:rPr>
        <w:t>Cristina, Donatella, Maia, Marianna, Silvia</w:t>
      </w:r>
    </w:p>
    <w:sectPr w:rsidR="00766460" w:rsidRPr="00766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23FE0"/>
    <w:multiLevelType w:val="hybridMultilevel"/>
    <w:tmpl w:val="7EFCF86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48"/>
    <w:rsid w:val="00020648"/>
    <w:rsid w:val="000433C6"/>
    <w:rsid w:val="000C64A4"/>
    <w:rsid w:val="001C76CB"/>
    <w:rsid w:val="0040190C"/>
    <w:rsid w:val="005B4C21"/>
    <w:rsid w:val="00766460"/>
    <w:rsid w:val="009E3F77"/>
    <w:rsid w:val="00A43EB0"/>
    <w:rsid w:val="00A5768D"/>
    <w:rsid w:val="00AB7CF0"/>
    <w:rsid w:val="00AD39E2"/>
    <w:rsid w:val="00D07A9D"/>
    <w:rsid w:val="00E47FC6"/>
    <w:rsid w:val="00E5699C"/>
    <w:rsid w:val="00E85D16"/>
    <w:rsid w:val="00F2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09AC"/>
  <w15:chartTrackingRefBased/>
  <w15:docId w15:val="{71B03733-A172-495E-9A32-A93C808F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Ferraro</dc:creator>
  <cp:keywords/>
  <dc:description/>
  <cp:lastModifiedBy>Marcello Ferraro</cp:lastModifiedBy>
  <cp:revision>3</cp:revision>
  <dcterms:created xsi:type="dcterms:W3CDTF">2024-06-11T20:15:00Z</dcterms:created>
  <dcterms:modified xsi:type="dcterms:W3CDTF">2024-06-12T07:27:00Z</dcterms:modified>
</cp:coreProperties>
</file>